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F931" w14:textId="77777777" w:rsidR="001522B8" w:rsidRPr="003111DD" w:rsidRDefault="001522B8" w:rsidP="001522B8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22A59688" w14:textId="77777777" w:rsidR="001522B8" w:rsidRPr="003111DD" w:rsidRDefault="001522B8" w:rsidP="00A01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458CAF0E" w14:textId="3A9CACC8" w:rsidR="001522B8" w:rsidRPr="003111DD" w:rsidRDefault="001522B8" w:rsidP="00A01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</w:t>
      </w:r>
      <w:r w:rsidR="00A01DB6">
        <w:rPr>
          <w:rFonts w:asciiTheme="majorBidi" w:hAnsiTheme="majorBidi" w:cstheme="majorBidi"/>
          <w:sz w:val="24"/>
          <w:szCs w:val="24"/>
        </w:rPr>
        <w:t xml:space="preserve">      </w:t>
      </w:r>
      <w:r w:rsidRPr="003111DD">
        <w:rPr>
          <w:rFonts w:asciiTheme="majorBidi" w:hAnsiTheme="majorBidi" w:cstheme="majorBidi"/>
          <w:sz w:val="24"/>
          <w:szCs w:val="24"/>
        </w:rPr>
        <w:t>(pieczęć )</w:t>
      </w:r>
    </w:p>
    <w:p w14:paraId="41248926" w14:textId="77777777" w:rsidR="001522B8" w:rsidRPr="00D9282D" w:rsidRDefault="001522B8" w:rsidP="001522B8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Poronin</w:t>
      </w:r>
    </w:p>
    <w:p w14:paraId="31AE4136" w14:textId="77777777" w:rsidR="001522B8" w:rsidRPr="003111DD" w:rsidRDefault="001522B8" w:rsidP="001522B8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05087642" w14:textId="02B35AAF" w:rsidR="001522B8" w:rsidRDefault="001522B8" w:rsidP="001522B8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</w:t>
      </w:r>
      <w:r>
        <w:rPr>
          <w:rFonts w:asciiTheme="majorBidi" w:hAnsiTheme="majorBidi" w:cstheme="majorBidi"/>
          <w:bCs/>
        </w:rPr>
        <w:br/>
      </w:r>
      <w:r>
        <w:rPr>
          <w:rFonts w:asciiTheme="majorBidi" w:hAnsiTheme="majorBidi" w:cstheme="majorBidi"/>
          <w:bCs/>
        </w:rPr>
        <w:br/>
        <w:t xml:space="preserve"> </w:t>
      </w:r>
      <w:r w:rsidRPr="003111DD">
        <w:rPr>
          <w:rFonts w:asciiTheme="majorBidi" w:hAnsiTheme="majorBidi" w:cstheme="majorBidi"/>
          <w:bCs/>
        </w:rPr>
        <w:t>pracownika …………</w:t>
      </w:r>
      <w:r>
        <w:rPr>
          <w:rFonts w:asciiTheme="majorBidi" w:hAnsiTheme="majorBidi" w:cstheme="majorBidi"/>
          <w:bCs/>
        </w:rPr>
        <w:t>……………………………………..</w:t>
      </w:r>
      <w:r w:rsidRPr="003111DD">
        <w:rPr>
          <w:rFonts w:asciiTheme="majorBidi" w:hAnsiTheme="majorBidi" w:cstheme="majorBidi"/>
          <w:bCs/>
        </w:rPr>
        <w:t>……,</w:t>
      </w:r>
      <w:r w:rsidRPr="00D9282D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oświadczenia następującej treści:</w:t>
      </w:r>
      <w:r>
        <w:rPr>
          <w:rFonts w:asciiTheme="majorBidi" w:hAnsiTheme="majorBidi" w:cstheme="majorBidi"/>
          <w:bCs/>
        </w:rPr>
        <w:br/>
        <w:t xml:space="preserve">                                    </w:t>
      </w:r>
      <w:r w:rsidR="00373A42">
        <w:rPr>
          <w:rFonts w:asciiTheme="majorBidi" w:hAnsiTheme="majorBidi" w:cstheme="majorBidi"/>
          <w:bCs/>
        </w:rPr>
        <w:t xml:space="preserve">  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</w:p>
    <w:p w14:paraId="1780BDE7" w14:textId="77777777" w:rsidR="003256F1" w:rsidRPr="003111DD" w:rsidRDefault="003256F1" w:rsidP="001522B8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</w:rPr>
      </w:pPr>
    </w:p>
    <w:p w14:paraId="7195861A" w14:textId="77777777" w:rsidR="001522B8" w:rsidRDefault="001522B8" w:rsidP="001522B8">
      <w:pPr>
        <w:suppressAutoHyphens/>
        <w:spacing w:after="0" w:line="240" w:lineRule="auto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 </w:t>
      </w:r>
      <w:r w:rsidRPr="003111DD">
        <w:rPr>
          <w:rFonts w:asciiTheme="majorBidi" w:hAnsiTheme="majorBidi" w:cstheme="majorBidi"/>
        </w:rPr>
        <w:t>…………….……</w:t>
      </w:r>
      <w:r>
        <w:rPr>
          <w:rFonts w:asciiTheme="majorBidi" w:hAnsiTheme="majorBidi" w:cstheme="majorBidi"/>
        </w:rPr>
        <w:t>…………………………………………………….</w:t>
      </w:r>
      <w:r w:rsidRPr="003111DD">
        <w:rPr>
          <w:rFonts w:asciiTheme="majorBidi" w:hAnsiTheme="majorBidi" w:cstheme="majorBidi"/>
        </w:rPr>
        <w:t>,</w:t>
      </w:r>
      <w:r w:rsidRPr="00D9282D">
        <w:rPr>
          <w:rFonts w:asciiTheme="majorBidi" w:hAnsiTheme="majorBidi" w:cstheme="majorBidi"/>
        </w:rPr>
        <w:t xml:space="preserve"> </w:t>
      </w:r>
    </w:p>
    <w:p w14:paraId="30AD79F3" w14:textId="06B129C7" w:rsidR="001522B8" w:rsidRDefault="001522B8" w:rsidP="001522B8">
      <w:pPr>
        <w:suppressAutoHyphens/>
        <w:spacing w:after="0" w:line="240" w:lineRule="auto"/>
        <w:ind w:left="424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  <w:i/>
          <w:iCs/>
        </w:rPr>
        <w:t>imię i nazwisko</w:t>
      </w:r>
      <w:r>
        <w:rPr>
          <w:rFonts w:asciiTheme="majorBidi" w:hAnsiTheme="majorBidi" w:cstheme="majorBidi"/>
          <w:i/>
          <w:iCs/>
        </w:rPr>
        <w:t xml:space="preserve"> wnioskodawcy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i/>
          <w:iCs/>
        </w:rPr>
        <w:t xml:space="preserve">                                                                                   </w:t>
      </w:r>
    </w:p>
    <w:p w14:paraId="6B84CB08" w14:textId="71B9D8BD" w:rsidR="003256F1" w:rsidRDefault="001522B8" w:rsidP="001522B8">
      <w:pPr>
        <w:suppressAutoHyphens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</w:t>
      </w:r>
      <w:r w:rsidRPr="003111DD">
        <w:rPr>
          <w:rFonts w:asciiTheme="majorBidi" w:hAnsiTheme="majorBidi" w:cstheme="majorBidi"/>
        </w:rPr>
        <w:t>egitymujący się dowodem osobistym</w:t>
      </w:r>
      <w:r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seria …………. nr ……………</w:t>
      </w:r>
      <w:r w:rsidR="003256F1">
        <w:rPr>
          <w:rFonts w:asciiTheme="majorBidi" w:hAnsiTheme="majorBidi" w:cstheme="majorBidi"/>
        </w:rPr>
        <w:t>..</w:t>
      </w:r>
      <w:r w:rsidRPr="003111DD">
        <w:rPr>
          <w:rFonts w:asciiTheme="majorBidi" w:hAnsiTheme="majorBidi" w:cstheme="majorBidi"/>
        </w:rPr>
        <w:t xml:space="preserve">……………………. ,   będący/a 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Pr="003111DD">
        <w:rPr>
          <w:rFonts w:asciiTheme="majorBidi" w:hAnsiTheme="majorBidi" w:cstheme="majorBidi"/>
        </w:rPr>
        <w:t>wspólnikiem</w:t>
      </w:r>
      <w:r w:rsidR="003256F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>półki</w:t>
      </w:r>
      <w:r w:rsidR="003256F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 xml:space="preserve">ywilnej </w:t>
      </w:r>
      <w:r w:rsidR="003256F1">
        <w:rPr>
          <w:rFonts w:asciiTheme="majorBidi" w:hAnsiTheme="majorBidi" w:cstheme="majorBidi"/>
        </w:rPr>
        <w:t>…………………………………………………………………………</w:t>
      </w:r>
      <w:r w:rsidR="003256F1">
        <w:rPr>
          <w:rFonts w:asciiTheme="majorBidi" w:hAnsiTheme="majorBidi" w:cstheme="majorBidi"/>
        </w:rPr>
        <w:br/>
      </w:r>
      <w:r w:rsidR="003256F1">
        <w:rPr>
          <w:rFonts w:asciiTheme="majorBidi" w:hAnsiTheme="majorBidi" w:cstheme="majorBidi"/>
          <w:i/>
          <w:iCs/>
        </w:rPr>
        <w:t xml:space="preserve">                                                                                                </w:t>
      </w:r>
      <w:r w:rsidR="003256F1" w:rsidRPr="003111DD">
        <w:rPr>
          <w:rFonts w:asciiTheme="majorBidi" w:hAnsiTheme="majorBidi" w:cstheme="majorBidi"/>
          <w:i/>
          <w:iCs/>
        </w:rPr>
        <w:t>nazwa spółki</w:t>
      </w:r>
    </w:p>
    <w:p w14:paraId="51D1F308" w14:textId="53B7C61F" w:rsidR="001522B8" w:rsidRPr="00D9282D" w:rsidRDefault="001522B8" w:rsidP="001522B8">
      <w:pPr>
        <w:suppressAutoHyphens/>
        <w:spacing w:after="0" w:line="240" w:lineRule="auto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świadomy</w:t>
      </w:r>
      <w:r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</w:t>
      </w:r>
      <w:r>
        <w:rPr>
          <w:rFonts w:asciiTheme="majorBidi" w:hAnsiTheme="majorBidi" w:cstheme="majorBidi"/>
        </w:rPr>
        <w:t>,</w:t>
      </w:r>
      <w:r w:rsidR="003256F1">
        <w:rPr>
          <w:rFonts w:asciiTheme="majorBidi" w:hAnsiTheme="majorBidi" w:cstheme="majorBidi"/>
          <w:i/>
          <w:iCs/>
        </w:rPr>
        <w:t xml:space="preserve"> </w:t>
      </w:r>
      <w:r w:rsidRPr="003111DD">
        <w:rPr>
          <w:rFonts w:asciiTheme="majorBidi" w:hAnsiTheme="majorBidi" w:cstheme="majorBidi"/>
        </w:rPr>
        <w:t xml:space="preserve">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1028FC9" w14:textId="6E1282FE" w:rsidR="001522B8" w:rsidRPr="003111DD" w:rsidRDefault="001522B8" w:rsidP="003256F1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w/w spółki odbywa się na podstawie przepisów Kodeksu Cywilnego. Spółka nie posiada, ani w umowie spółki, ani w uchwale wspólników, odrębnych regulacji dotyczących upoważnienia do reprezentowania spółki przez jej wspólników. </w:t>
      </w:r>
    </w:p>
    <w:p w14:paraId="2A52C9FE" w14:textId="77777777" w:rsidR="001522B8" w:rsidRPr="003111DD" w:rsidRDefault="001522B8" w:rsidP="001522B8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>
        <w:rPr>
          <w:rFonts w:asciiTheme="majorBidi" w:hAnsiTheme="majorBidi" w:cstheme="majorBidi"/>
          <w:i/>
          <w:iCs/>
        </w:rPr>
        <w:t>20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>
        <w:rPr>
          <w:rFonts w:asciiTheme="majorBidi" w:hAnsiTheme="majorBidi" w:cstheme="majorBidi"/>
          <w:i/>
          <w:iCs/>
        </w:rPr>
        <w:t>1444</w:t>
      </w:r>
      <w:r w:rsidRPr="003111DD">
        <w:rPr>
          <w:rFonts w:asciiTheme="majorBidi" w:hAnsiTheme="majorBidi" w:cstheme="majorBidi"/>
          <w:i/>
          <w:iCs/>
        </w:rPr>
        <w:t>, ze zm.), potwierdzam własnoręcznym podpisem wiarygodność i prawdziwość podanych informacji.</w:t>
      </w:r>
    </w:p>
    <w:p w14:paraId="451BE30D" w14:textId="77777777" w:rsidR="001522B8" w:rsidRPr="003111DD" w:rsidRDefault="001522B8" w:rsidP="001522B8">
      <w:pPr>
        <w:jc w:val="both"/>
        <w:rPr>
          <w:rFonts w:asciiTheme="majorBidi" w:hAnsiTheme="majorBidi" w:cstheme="majorBidi"/>
        </w:rPr>
      </w:pPr>
    </w:p>
    <w:p w14:paraId="59E23207" w14:textId="77777777" w:rsidR="001522B8" w:rsidRPr="003111DD" w:rsidRDefault="001522B8" w:rsidP="001522B8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55A61B3F" w14:textId="77777777" w:rsidR="001522B8" w:rsidRPr="003111DD" w:rsidRDefault="001522B8" w:rsidP="001522B8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(podpis wspólnika)</w:t>
      </w:r>
    </w:p>
    <w:p w14:paraId="60701E85" w14:textId="77777777" w:rsidR="001522B8" w:rsidRPr="00890BF1" w:rsidRDefault="001522B8" w:rsidP="001522B8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865.K.c  [Prowadzenie spraw spółki cywilnej]</w:t>
      </w:r>
    </w:p>
    <w:p w14:paraId="484FBDF7" w14:textId="77777777" w:rsidR="001522B8" w:rsidRPr="00890BF1" w:rsidRDefault="001522B8" w:rsidP="001522B8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36378AEB" w14:textId="77777777" w:rsidR="001522B8" w:rsidRPr="00890BF1" w:rsidRDefault="001522B8" w:rsidP="001522B8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0BD91937" w14:textId="77777777" w:rsidR="001522B8" w:rsidRPr="00890BF1" w:rsidRDefault="001522B8" w:rsidP="001522B8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22A8FD2B" w14:textId="77777777" w:rsidR="001522B8" w:rsidRPr="00890BF1" w:rsidRDefault="001522B8" w:rsidP="001522B8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866.K.c.  [Reprezentacja spółki cywilnej]</w:t>
      </w:r>
    </w:p>
    <w:p w14:paraId="3EAA23C2" w14:textId="043B59A9" w:rsidR="00595F35" w:rsidRPr="001522B8" w:rsidRDefault="001522B8" w:rsidP="001522B8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95F35" w:rsidRPr="0015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B8"/>
    <w:rsid w:val="001522B8"/>
    <w:rsid w:val="003256F1"/>
    <w:rsid w:val="00373A42"/>
    <w:rsid w:val="00595F35"/>
    <w:rsid w:val="00A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4E3E"/>
  <w15:chartTrackingRefBased/>
  <w15:docId w15:val="{E7E06C31-B012-4B73-BF17-15CC6FD6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B8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5</cp:revision>
  <dcterms:created xsi:type="dcterms:W3CDTF">2021-09-13T13:52:00Z</dcterms:created>
  <dcterms:modified xsi:type="dcterms:W3CDTF">2021-09-15T06:40:00Z</dcterms:modified>
</cp:coreProperties>
</file>